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DEE6" w14:textId="523E7162" w:rsidR="00E27C6F" w:rsidRPr="00F15752" w:rsidRDefault="00F15752">
      <w:pPr>
        <w:rPr>
          <w:rFonts w:cstheme="minorHAnsi"/>
          <w:sz w:val="52"/>
          <w:szCs w:val="52"/>
        </w:rPr>
      </w:pPr>
      <w:r w:rsidRPr="00F15752">
        <w:rPr>
          <w:rFonts w:cstheme="minorHAnsi"/>
          <w:sz w:val="32"/>
          <w:szCs w:val="32"/>
        </w:rPr>
        <w:t xml:space="preserve">In the Element 2 period, my main role was to improve our animatic with </w:t>
      </w:r>
      <w:proofErr w:type="spellStart"/>
      <w:r w:rsidRPr="00F15752">
        <w:rPr>
          <w:rFonts w:cstheme="minorHAnsi"/>
          <w:sz w:val="32"/>
          <w:szCs w:val="32"/>
        </w:rPr>
        <w:t>Yourong</w:t>
      </w:r>
      <w:proofErr w:type="spellEnd"/>
      <w:r w:rsidRPr="00F15752">
        <w:rPr>
          <w:rFonts w:cstheme="minorHAnsi"/>
          <w:sz w:val="32"/>
          <w:szCs w:val="32"/>
        </w:rPr>
        <w:t xml:space="preserve">, also I edited it in Premiere Pro until our animatic was ready for the next stage. Before putting our animatic into formal production, I helped </w:t>
      </w:r>
      <w:proofErr w:type="spellStart"/>
      <w:r w:rsidRPr="00F15752">
        <w:rPr>
          <w:rFonts w:cstheme="minorHAnsi"/>
          <w:sz w:val="32"/>
          <w:szCs w:val="32"/>
        </w:rPr>
        <w:t>Yourong</w:t>
      </w:r>
      <w:proofErr w:type="spellEnd"/>
      <w:r w:rsidRPr="00F15752">
        <w:rPr>
          <w:rFonts w:cstheme="minorHAnsi"/>
          <w:sz w:val="32"/>
          <w:szCs w:val="32"/>
        </w:rPr>
        <w:t xml:space="preserve"> improve our character design. In order to simplify our witch character, I found some Chinese ancient people as our research and used simple shapes to draw the little witch, also created the turnarounds. In the sound effect design, I found some free sources online and also recorded some sounds with human voices for acting the witch. In addition, I tried to use books and papers to simulate the sound of a cat flipping through the magic book and sliding down into pieces of “paper cat”. Other than these works, I spent plenty of time doing inbetweener’s work, cleaning up, and </w:t>
      </w:r>
      <w:proofErr w:type="spellStart"/>
      <w:r w:rsidRPr="00F15752">
        <w:rPr>
          <w:rFonts w:cstheme="minorHAnsi"/>
          <w:sz w:val="32"/>
          <w:szCs w:val="32"/>
        </w:rPr>
        <w:t>coloring</w:t>
      </w:r>
      <w:proofErr w:type="spellEnd"/>
      <w:r w:rsidRPr="00F15752">
        <w:rPr>
          <w:rFonts w:cstheme="minorHAnsi"/>
          <w:sz w:val="32"/>
          <w:szCs w:val="32"/>
        </w:rPr>
        <w:t xml:space="preserve"> work. According to our animatic, Pat improved people's movement and body language with line drafts, then I cleaned up with clear lines, added </w:t>
      </w:r>
      <w:proofErr w:type="spellStart"/>
      <w:r w:rsidRPr="00F15752">
        <w:rPr>
          <w:rFonts w:cstheme="minorHAnsi"/>
          <w:sz w:val="32"/>
          <w:szCs w:val="32"/>
        </w:rPr>
        <w:t>inbetweens</w:t>
      </w:r>
      <w:proofErr w:type="spellEnd"/>
      <w:r w:rsidRPr="00F15752">
        <w:rPr>
          <w:rFonts w:cstheme="minorHAnsi"/>
          <w:sz w:val="32"/>
          <w:szCs w:val="32"/>
        </w:rPr>
        <w:t xml:space="preserve">, and </w:t>
      </w:r>
      <w:proofErr w:type="spellStart"/>
      <w:r w:rsidRPr="00F15752">
        <w:rPr>
          <w:rFonts w:cstheme="minorHAnsi"/>
          <w:sz w:val="32"/>
          <w:szCs w:val="32"/>
        </w:rPr>
        <w:t>colored</w:t>
      </w:r>
      <w:proofErr w:type="spellEnd"/>
      <w:r w:rsidRPr="00F15752">
        <w:rPr>
          <w:rFonts w:cstheme="minorHAnsi"/>
          <w:sz w:val="32"/>
          <w:szCs w:val="32"/>
        </w:rPr>
        <w:t xml:space="preserve"> them. </w:t>
      </w:r>
    </w:p>
    <w:sectPr w:rsidR="00E27C6F" w:rsidRPr="00F157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DC1E" w14:textId="77777777" w:rsidR="00F25964" w:rsidRDefault="00F25964" w:rsidP="009C3EE1">
      <w:pPr>
        <w:spacing w:after="0" w:line="240" w:lineRule="auto"/>
      </w:pPr>
      <w:r>
        <w:separator/>
      </w:r>
    </w:p>
  </w:endnote>
  <w:endnote w:type="continuationSeparator" w:id="0">
    <w:p w14:paraId="5CF69804" w14:textId="77777777" w:rsidR="00F25964" w:rsidRDefault="00F25964" w:rsidP="009C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6815" w14:textId="77777777" w:rsidR="00F25964" w:rsidRDefault="00F25964" w:rsidP="009C3EE1">
      <w:pPr>
        <w:spacing w:after="0" w:line="240" w:lineRule="auto"/>
      </w:pPr>
      <w:r>
        <w:separator/>
      </w:r>
    </w:p>
  </w:footnote>
  <w:footnote w:type="continuationSeparator" w:id="0">
    <w:p w14:paraId="71B8EFCD" w14:textId="77777777" w:rsidR="00F25964" w:rsidRDefault="00F25964" w:rsidP="009C3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34"/>
    <w:rsid w:val="00035F3B"/>
    <w:rsid w:val="002A11EF"/>
    <w:rsid w:val="002D670F"/>
    <w:rsid w:val="003873EA"/>
    <w:rsid w:val="00395D7F"/>
    <w:rsid w:val="003A0808"/>
    <w:rsid w:val="003D73E7"/>
    <w:rsid w:val="00471234"/>
    <w:rsid w:val="004B08B4"/>
    <w:rsid w:val="004C4763"/>
    <w:rsid w:val="00502C13"/>
    <w:rsid w:val="0051363D"/>
    <w:rsid w:val="00581014"/>
    <w:rsid w:val="005F0ACF"/>
    <w:rsid w:val="006063CF"/>
    <w:rsid w:val="0065604F"/>
    <w:rsid w:val="00675002"/>
    <w:rsid w:val="007018F2"/>
    <w:rsid w:val="00714F98"/>
    <w:rsid w:val="007360A9"/>
    <w:rsid w:val="0075258E"/>
    <w:rsid w:val="00772C5C"/>
    <w:rsid w:val="00786849"/>
    <w:rsid w:val="007E6E6B"/>
    <w:rsid w:val="00861853"/>
    <w:rsid w:val="00892979"/>
    <w:rsid w:val="008A1CEF"/>
    <w:rsid w:val="00926CC7"/>
    <w:rsid w:val="009B4C9D"/>
    <w:rsid w:val="009C3EE1"/>
    <w:rsid w:val="00A128E2"/>
    <w:rsid w:val="00A4335F"/>
    <w:rsid w:val="00A7196A"/>
    <w:rsid w:val="00A963B7"/>
    <w:rsid w:val="00AA09D7"/>
    <w:rsid w:val="00AE3F9C"/>
    <w:rsid w:val="00BB70E5"/>
    <w:rsid w:val="00C02785"/>
    <w:rsid w:val="00C31826"/>
    <w:rsid w:val="00C515E9"/>
    <w:rsid w:val="00C60DDD"/>
    <w:rsid w:val="00C63764"/>
    <w:rsid w:val="00CE19D6"/>
    <w:rsid w:val="00D10DCF"/>
    <w:rsid w:val="00D410E9"/>
    <w:rsid w:val="00D87600"/>
    <w:rsid w:val="00DE76AC"/>
    <w:rsid w:val="00E2553F"/>
    <w:rsid w:val="00E27C6F"/>
    <w:rsid w:val="00E720D7"/>
    <w:rsid w:val="00E7650B"/>
    <w:rsid w:val="00EA0524"/>
    <w:rsid w:val="00F15752"/>
    <w:rsid w:val="00F25964"/>
    <w:rsid w:val="00F90F5B"/>
    <w:rsid w:val="00F911B8"/>
    <w:rsid w:val="00FD4AE9"/>
    <w:rsid w:val="00FE0F5B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B94DE"/>
  <w15:chartTrackingRefBased/>
  <w15:docId w15:val="{68C15607-FD73-49A6-A2E1-6E3BA6B8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C3EE1"/>
  </w:style>
  <w:style w:type="paragraph" w:styleId="a5">
    <w:name w:val="footer"/>
    <w:basedOn w:val="a"/>
    <w:link w:val="a6"/>
    <w:uiPriority w:val="99"/>
    <w:unhideWhenUsed/>
    <w:rsid w:val="009C3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C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Yuyang Zhao</dc:creator>
  <cp:keywords/>
  <dc:description/>
  <cp:lastModifiedBy>Yuyang Zhao</cp:lastModifiedBy>
  <cp:revision>4</cp:revision>
  <dcterms:created xsi:type="dcterms:W3CDTF">2024-04-24T17:10:00Z</dcterms:created>
  <dcterms:modified xsi:type="dcterms:W3CDTF">2024-04-24T18:24:00Z</dcterms:modified>
</cp:coreProperties>
</file>